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6D853">
      <w:pPr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Ақтөбе қаласының білім бөлімінің </w:t>
      </w:r>
    </w:p>
    <w:p w14:paraId="1000982E">
      <w:pPr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« 31 » тамыз 2023 жылы </w:t>
      </w:r>
    </w:p>
    <w:p w14:paraId="319A9241">
      <w:pPr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№ 274 бұйрығына № 2 қосымша</w:t>
      </w:r>
    </w:p>
    <w:p w14:paraId="41D4C9E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C0690C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Мектепке дейінгі білім беру бойынша қосымша ақылы бағдарламалар</w:t>
      </w:r>
    </w:p>
    <w:p w14:paraId="374EFA4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BD913D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2023-2024  жылдарға арналған педагогикалық, шебер-класс, шығармашылық шеберханалар мен зертханалар жұмыстары ашылсын:</w:t>
      </w:r>
    </w:p>
    <w:p w14:paraId="6C391549">
      <w:pPr>
        <w:numPr>
          <w:ilvl w:val="1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«Фабрика игр» шығармашылық шеберхана (қалалық) - № 17 «Шұғыла» балабақшасы</w:t>
      </w:r>
    </w:p>
    <w:p w14:paraId="48092D8A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«Внедрение подвижных игр с теннисным мячом в организованную учебную деятельность по физической культуре» - Теннис федерациясы мен ОМБЖСМ және № 20 «Дидар», № 26 «Үміт», № 37 «Балапан»</w:t>
      </w:r>
    </w:p>
    <w:p w14:paraId="225A57F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06C894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Қосымша  бағдарламалар:</w:t>
      </w:r>
    </w:p>
    <w:p w14:paraId="5A62A06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2023-2024 оқу жылынан бастап барлық мектепке дейінгі ұйымдарда жаңа бағдарламалар енгізілсін: </w:t>
      </w:r>
    </w:p>
    <w:p w14:paraId="4D86213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«Веселинка» - МКҚК №1 «Гүлдер» балабақшасы</w:t>
      </w:r>
    </w:p>
    <w:p w14:paraId="25949A7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«Кел, билейік!» - № 3 «Ертегі» бөбекжай-балабақшасы</w:t>
      </w:r>
    </w:p>
    <w:p w14:paraId="6022461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«Асық – алтын қазынам» - № 3 «Ертегі» бөбекжай-балабақшасы</w:t>
      </w:r>
    </w:p>
    <w:p w14:paraId="24A20C8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«Ойлылардың ойыны – тоғыз құмалақ» - № 3 «Ертегі» бөбекжай-балабақшасы</w:t>
      </w:r>
    </w:p>
    <w:p w14:paraId="32000EB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«Кел сөйлесейік, балақай» - № 7 «Арман» бөбекжай-балабақшасы</w:t>
      </w:r>
    </w:p>
    <w:p w14:paraId="6890DC5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«Шахматная азбука» - № 7 «Арман» бөбекжай-балабақшасы</w:t>
      </w:r>
    </w:p>
    <w:p w14:paraId="5016647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«Есептен жаңылма» - № 9 «Бәйшешек» бөбекжай-балабақшасы</w:t>
      </w:r>
    </w:p>
    <w:p w14:paraId="4BE5768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«Тілашар» - № 9 «Бәйшешек» бөбекжай-балабақшасы</w:t>
      </w:r>
    </w:p>
    <w:p w14:paraId="46C5F34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«Домбыра сазы» - № 13 «Бөбек» бөбекжай-балабақшасы</w:t>
      </w:r>
    </w:p>
    <w:p w14:paraId="5730DD2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«Танцуем вместе» - №15 «Жидек» бөбекжай-балабақшасы</w:t>
      </w:r>
    </w:p>
    <w:p w14:paraId="0D6F93B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«Кел сөйлейік балақай!» - №16 «Аққайың» бөбекжай-балабақшасы</w:t>
      </w:r>
    </w:p>
    <w:p w14:paraId="1D84D73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«Балалар шахматы» - №16 «Аққайың» бөбекжай-балабақшасы</w:t>
      </w:r>
    </w:p>
    <w:p w14:paraId="60EDBCF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«Самые необычные техники анимации» - №17 «Шұғыла» бөбекжай-балабақшасы</w:t>
      </w:r>
    </w:p>
    <w:p w14:paraId="186B8ED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«Пилатес с фитболом» - №17 «Шұғыла» бөбекжай-балабақшасы</w:t>
      </w:r>
    </w:p>
    <w:p w14:paraId="233FA14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«Мы любим танцевать» - №18 «Гаухар» бөбекжай-балабақшасы</w:t>
      </w:r>
    </w:p>
    <w:p w14:paraId="5DD16B9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«Дыбыстар әлемінде» - №19 «Бұлақ» балабақша</w:t>
      </w:r>
    </w:p>
    <w:p w14:paraId="7C85911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«Нәзік бишілер» - №21 «Кәусар бұлақ» бөбекжай-балабақшасы</w:t>
      </w:r>
    </w:p>
    <w:p w14:paraId="58CB2B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«Тілашар» - №21 «Кәусар бұлақ» бөбекжай-балабақшасы</w:t>
      </w:r>
    </w:p>
    <w:p w14:paraId="61DA879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«Көңілді театр» - №22 «Балдырған» бөбекжай-балабақшасы</w:t>
      </w:r>
    </w:p>
    <w:p w14:paraId="4F41E0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«Шахмат әлемі» - №22 «Балдырған» бөбекжай-балабақшасы</w:t>
      </w:r>
    </w:p>
    <w:p w14:paraId="5FBD566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«Мектепке қадам» - №22 «Балдырған» бөбекжай-балабақшасы</w:t>
      </w:r>
    </w:p>
    <w:p w14:paraId="0274059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«До мажор» - №22 «Балдырған» бөбекжай-балабақшасы</w:t>
      </w:r>
    </w:p>
    <w:p w14:paraId="6F944D9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«I love English» - №26 «Үміт» бөбекжай-балабақшасы</w:t>
      </w:r>
    </w:p>
    <w:p w14:paraId="2F63665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«Каратэ» - №26 «Үміт» бөбекжай-балабақшасы</w:t>
      </w:r>
    </w:p>
    <w:p w14:paraId="6969E8F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«Ән салайық» - №27 «Айгөлек» бөбекжай-балабақшасы</w:t>
      </w:r>
    </w:p>
    <w:p w14:paraId="11A0154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«Танцуем вместе» - №27 «Айгөлек» бөбекжай-балабақшасы</w:t>
      </w:r>
    </w:p>
    <w:p w14:paraId="44EA58E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«Көңілді бишілер» - №32 «Қуаныш» балабақшасы</w:t>
      </w:r>
    </w:p>
    <w:p w14:paraId="679EEB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«Волшебный мир программирования» - №33 «Нұрсәт» балабақшасы</w:t>
      </w:r>
    </w:p>
    <w:p w14:paraId="0AD7BE8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«Үкілі домбыра» - №33 «Нұрсәт» балабақшасы</w:t>
      </w:r>
    </w:p>
    <w:p w14:paraId="73814C5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«Көңілді ноталар» - №33 «Нұрсәт» балабақшасы</w:t>
      </w:r>
    </w:p>
    <w:p w14:paraId="255F2DB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«Дети и шахматы» - №33 «Нұрсәт» балабақшасы</w:t>
      </w:r>
    </w:p>
    <w:p w14:paraId="1B4462B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«Шахмат – дарындылар ойыны» - №33 «Нұрсәт» балабақшасы</w:t>
      </w:r>
    </w:p>
    <w:p w14:paraId="3310B49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«Ақылды тіл» - №33 «Нұрсәт» балабақшасы</w:t>
      </w:r>
    </w:p>
    <w:p w14:paraId="58B283A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«Умный язычок» - №33 «Нұрсәт» балабақшасы</w:t>
      </w:r>
    </w:p>
    <w:p w14:paraId="2C2C70C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«Мен билеймін!» - №33 «Нұрсәт» балабақшасы</w:t>
      </w:r>
    </w:p>
    <w:p w14:paraId="58FB826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«Я танцую!» - №33 «Нұрсәт» балабақшасы</w:t>
      </w:r>
    </w:p>
    <w:p w14:paraId="1629615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«Саламатты «Нұрсәт» - №33 «Нұрсәт» балабақшасы</w:t>
      </w:r>
    </w:p>
    <w:p w14:paraId="365DEB4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«Жүзгіштер» - №33 «Нұрсәт» балабақшасы</w:t>
      </w:r>
    </w:p>
    <w:p w14:paraId="2C0C36F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«Кіші футбол үйірмесі» - №33 «Нұрсәт» балабақшасы</w:t>
      </w:r>
    </w:p>
    <w:p w14:paraId="44C7A36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«Кішкентай роботтар» -</w:t>
      </w:r>
      <w:r>
        <w:rPr>
          <w:rFonts w:ascii="Calibri" w:hAnsi="Calibri" w:eastAsia="Times New Roman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МКҚК №34 «Таңшолпан» бөбекжай- балабақшасы</w:t>
      </w:r>
    </w:p>
    <w:p w14:paraId="5384732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«Би билеп үйренейік» -</w:t>
      </w:r>
      <w:r>
        <w:rPr>
          <w:rFonts w:ascii="Calibri" w:hAnsi="Calibri" w:eastAsia="Times New Roman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 35 «Балбұлақ» балабақшасы</w:t>
      </w:r>
    </w:p>
    <w:p w14:paraId="1C9858D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«Зерек бала» -</w:t>
      </w:r>
      <w:r>
        <w:rPr>
          <w:rFonts w:ascii="Calibri" w:hAnsi="Calibri" w:eastAsia="Times New Roman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 35 «Балбұлақ» балабақшасы</w:t>
      </w:r>
    </w:p>
    <w:p w14:paraId="7ED21CA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«Би әлемі» -</w:t>
      </w:r>
      <w:r>
        <w:rPr>
          <w:rFonts w:ascii="Calibri" w:hAnsi="Calibri" w:eastAsia="Times New Roman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№36 «Балақай» бөбекжай-балабақшасы</w:t>
      </w:r>
    </w:p>
    <w:p w14:paraId="470C7BE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«Сөйлеп үйренеміз» -</w:t>
      </w:r>
      <w:r>
        <w:rPr>
          <w:rFonts w:ascii="Calibri" w:hAnsi="Calibri" w:eastAsia="Times New Roman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№36 «Балақай» бөбекжай-балабақшасы</w:t>
      </w:r>
    </w:p>
    <w:p w14:paraId="79D2E61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«Ғажайып әлем» -</w:t>
      </w:r>
      <w:r>
        <w:rPr>
          <w:rFonts w:ascii="Calibri" w:hAnsi="Calibri" w:eastAsia="Times New Roman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№37 «Балапан» бөбекжай-балабақшасы</w:t>
      </w:r>
    </w:p>
    <w:p w14:paraId="1B3543C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«Сиқырлы дыбыстар мен сандар әлемінде» - МКҚК №38 «Әлем» бөбекжай-балабақша</w:t>
      </w:r>
    </w:p>
    <w:p w14:paraId="66CBD1A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«Учимся рисовать» - МКҚК №38 «Әлем» бөбекжай-балабақша</w:t>
      </w:r>
    </w:p>
    <w:p w14:paraId="0A0AFEA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«Joy English» - МКҚК №38 «Әлем» бөбекжай-балабақша</w:t>
      </w:r>
    </w:p>
    <w:p w14:paraId="64F3110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«Домбыра» - №39 «Достық» бөбекжай-балабақшасы</w:t>
      </w:r>
    </w:p>
    <w:p w14:paraId="4DC0E0E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«Шахмат әлемі» - №39 «Достық» бөбекжай-балабақшасы</w:t>
      </w:r>
    </w:p>
    <w:p w14:paraId="3AD4B54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«Мы играем в футбол» - №39 «Достық» бөбекжай-балабақшасы</w:t>
      </w:r>
    </w:p>
    <w:p w14:paraId="450A4CA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«Домбыра дастан» - № 41 «Назерке» бөбекжай-балабақшасы</w:t>
      </w:r>
    </w:p>
    <w:p w14:paraId="7C78501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«Шахмат ойнап үйренеміз» - № 42 «Айналайын» мектепке дейінгі ұйым</w:t>
      </w:r>
    </w:p>
    <w:p w14:paraId="7B417E8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«Көңілді бишілер» - № 42 «Айналайын» мектепке дейінгі ұйым</w:t>
      </w:r>
    </w:p>
    <w:p w14:paraId="15E2435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«Ғажайып әлем» - № 42 «Айналайын» мектепке дейінгі ұйым</w:t>
      </w:r>
    </w:p>
    <w:p w14:paraId="132F32D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«Айгөлек» - № 43 «Гүлдәурен» балабақшасы</w:t>
      </w:r>
    </w:p>
    <w:p w14:paraId="5D17640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«Тхэквондо» - № 43 «Гүлдәурен» балабақшасы</w:t>
      </w:r>
    </w:p>
    <w:p w14:paraId="4500979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«Шахмат әлемінде» - № 43 «Гүлдәурен» балабақшасы</w:t>
      </w:r>
    </w:p>
    <w:p w14:paraId="7368E39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«Тоғыз құмалақ» - № 43 «Гүлдәурен» балабақшасы</w:t>
      </w:r>
    </w:p>
    <w:p w14:paraId="5DD737D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«Би әлемі» - № 44 «Тұлпар» бөбекжай-балабақшасы</w:t>
      </w:r>
    </w:p>
    <w:p w14:paraId="7F7372C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«Ұлттық ойын - Бестемше» - № 44 «Тұлпар» бөбекжай-балабақшасы</w:t>
      </w:r>
    </w:p>
    <w:p w14:paraId="053DA39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  <w:t>- «Домбыра» - №45 «Алтын бала» бөбекжай-балабақшасы</w:t>
      </w:r>
    </w:p>
    <w:p w14:paraId="41A5FDB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  <w:t>- «Түрлі-түсті бояулар» - МКҚК №45 «Алтын бала» бөбекжай-балабақшасы</w:t>
      </w:r>
    </w:p>
    <w:p w14:paraId="156080A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  <w:t>- «Познайка» - МКҚК №45 «Алтын бала» бөбекжай-балабақшасы</w:t>
      </w:r>
    </w:p>
    <w:p w14:paraId="29BF85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«Робот әлемі» - №47 «Нұр-Ай» балабақшасы</w:t>
      </w:r>
    </w:p>
    <w:p w14:paraId="29F0231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«Кел, билейік» - №47 «Нұр-Ай» балабақшасы</w:t>
      </w:r>
    </w:p>
    <w:p w14:paraId="400364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«Таэквон-до» - №47 «Нұр-Ай» балабақшасы</w:t>
      </w:r>
    </w:p>
    <w:p w14:paraId="602767D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«Робот әлемі» - №48 «Шаттық» балабақшасы</w:t>
      </w:r>
    </w:p>
    <w:p w14:paraId="4FFC755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«Кел, билейік» - №48 «Шаттық» балабақшасы</w:t>
      </w:r>
    </w:p>
    <w:p w14:paraId="687567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«Таэквон-до» - №48 «Шаттық» балабақшасы</w:t>
      </w:r>
    </w:p>
    <w:p w14:paraId="734B988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«Асық – алтын қазынам» - №48 «Шаттық» балабақшасы</w:t>
      </w:r>
    </w:p>
    <w:p w14:paraId="5DF356F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«Ойлылардың ойыны – тоғыз құмалақ» - №48 «Шаттық» балабақшасы</w:t>
      </w:r>
    </w:p>
    <w:p w14:paraId="5AB64B5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«Қызықты робототехника әлемі» - №49 «Думан» бөбекжай-балабақшасы</w:t>
      </w:r>
    </w:p>
    <w:p w14:paraId="7A01B25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«Всезнайка» - «Нұрзерек» бөбекжай-балабақшасы</w:t>
      </w:r>
    </w:p>
    <w:p w14:paraId="3AC5DE0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«Мир шахмат» - «Нұрзерек» бөбекжай-балабақшасы</w:t>
      </w:r>
    </w:p>
    <w:p w14:paraId="6ADC7BB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«Каратэ для дошкольников» - «Нұрзерек» бөбекжай-балабақшасы</w:t>
      </w:r>
    </w:p>
    <w:p w14:paraId="69BEDA2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98F796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 Ж А Л Ғ А С Т Ы Р ЫЛ С Ы Н:</w:t>
      </w:r>
    </w:p>
    <w:p w14:paraId="0BEF777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2023-2024  жылдарға арналған педагогикалық, шығармашылық шеберханалар мен зертханалар жұмыстары жалғастырылсын:</w:t>
      </w:r>
    </w:p>
    <w:p w14:paraId="3FE9E6E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«Мектеп жасына дейінгі балалардың зияткерлік қабілетін дамытуда зерттеу-тәжірибелік әрекетті қолдану» (қалалық) - №44 «Тұлпар» ББ;</w:t>
      </w:r>
    </w:p>
    <w:p w14:paraId="667A6D1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«Балабақшадағы өзге ұлт өкілдерінің балаларына қазақ тілін жаңартылған әдістер арқылы меңгерту» (облыстық) шығармашылық шеберхана - № 17 «Шұғыла» ББ;</w:t>
      </w:r>
    </w:p>
    <w:p w14:paraId="0F410DB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«Развитие детского вторчества дошкольника через современные технологии анимационного творчества» (қалалық) эксперимент - № 17 «Шұғыла» ББ;</w:t>
      </w:r>
    </w:p>
    <w:p w14:paraId="415EDD8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«Мектеп жасына дейінгі балалардың шығармашылық зерттеу белсенділігін дамыту» (қалалық) эксперимент - № 32 «Қуаныш» ББ </w:t>
      </w:r>
    </w:p>
    <w:p w14:paraId="02D1BB5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«Мектепке дейінгі ұйымдардағы ізденіс бағытындағы эксперименттік жұмыс түрлері» (қалалық) эксперимент - «Нұрзерек» ББ</w:t>
      </w:r>
    </w:p>
    <w:p w14:paraId="10F2CB4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2.4. «Внедрение подвижных игр с теннисным мячом в организованную учебную деятельность по физической культуре» - Теннис федерациясы мен ОМБЖСМ және № 13 «Бөбек», № 15 «Жидек», № 21 «Кәусар бұлақ», № 25 «Ерке», № 33 «Нұрсәт», № 34 «Таңшолпан», № 38 «Әлем», № 39 «Достық», № 43 «Гүлдәурен», № 44 «Тұлпар», № 49 «Думан», № 50 «Алтын бесік», № 51 «Жарқын бала», «Еркемай», «Ертөстік», «Айлин».</w:t>
      </w:r>
    </w:p>
    <w:p w14:paraId="1F4ED29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CC73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Қосымша бағдарламалар:</w:t>
      </w:r>
    </w:p>
    <w:p w14:paraId="3129A14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«Кел билейік, үйренейік» - МКҚК №6 «Орман ертегі» бөбекжай-балабақшасы</w:t>
      </w:r>
    </w:p>
    <w:p w14:paraId="4DE52B8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«Қазақша сөйлесеміз» - № 7 «Арман» бөбекжай-балабақшасы</w:t>
      </w:r>
    </w:p>
    <w:p w14:paraId="4ADA9C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«Кел билейік, үйренейік» - МКҚК №9 «Бәйшешек» бөбекжай-балабақшасы</w:t>
      </w:r>
    </w:p>
    <w:p w14:paraId="25AA1B2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«Кел, билейік, үйренейік» - МКҚК №12 «Інжугүл» бөбекжай-балабақшасы</w:t>
      </w:r>
    </w:p>
    <w:p w14:paraId="5CD4EEB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«Тхэквондо ITF» - МКҚК №12 «Інжугүл» бөбекжай-балабақшасы</w:t>
      </w:r>
    </w:p>
    <w:p w14:paraId="707B98F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«Шахмат ойнап үйренеміз» - МКҚК №12 «Інжугүл» бөбекжай-балабақшасы</w:t>
      </w:r>
    </w:p>
    <w:p w14:paraId="0BBCB7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«Жалпы сөйлеу тілі дамымаған балалармен логопедиялық жұмыс» - МКҚК №12 «Інжугүл» бөбекжай-балабақшасы</w:t>
      </w:r>
    </w:p>
    <w:p w14:paraId="0480B16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«Әдемі сөйлей білейік» - МКҚК №13 «Бөбек» бөбекжай-балабақшасы</w:t>
      </w:r>
    </w:p>
    <w:p w14:paraId="42E5611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«Биші бүлдіршіндер» -  МКҚК №13 «Бөбек» бөбекжай-балабақшасы</w:t>
      </w:r>
    </w:p>
    <w:p w14:paraId="324D226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«Грамотейка» -  №15 «Жидек» бөбекжай-балабақшасы</w:t>
      </w:r>
    </w:p>
    <w:p w14:paraId="6874224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«Көңілді әліппе» -  №15 «Жидек» бөбекжай-балабақшасы</w:t>
      </w:r>
    </w:p>
    <w:p w14:paraId="05018D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«Биле балақай» - МКҚК №16 «Аққайың» бөбекжай-балабақшасы</w:t>
      </w:r>
    </w:p>
    <w:p w14:paraId="0969A1B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«В мире танца» - №17 «Шұғыла» бөбекжай-балабақшасы</w:t>
      </w:r>
    </w:p>
    <w:p w14:paraId="58D9B6A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«Қазақша сөйлейміз» - №17 «Шұғыла» бөбекжай-балабақшасы</w:t>
      </w:r>
    </w:p>
    <w:p w14:paraId="25CFD56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«Юный художник» - №17 «Шұғыла» бөбекжай-балабақшасы</w:t>
      </w:r>
    </w:p>
    <w:p w14:paraId="0EBC7EB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«Ритмический калейдоскоп» - МКҚК  №19 «Бұлақ» балабақша</w:t>
      </w:r>
    </w:p>
    <w:p w14:paraId="37B127F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«Кішкентай роботтар» - МКҚК  №19 «Бұлақ» балабақша</w:t>
      </w:r>
    </w:p>
    <w:p w14:paraId="1EF116F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«Всезнайки» - МКҚК  №19 «Бұлақ» балабақша</w:t>
      </w:r>
    </w:p>
    <w:p w14:paraId="21EDA8A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«Ритмический калейдоскоп» - МКҚК  №20 «Дидар» балабақша</w:t>
      </w:r>
    </w:p>
    <w:p w14:paraId="4309F05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«Би әлемі!» -  №22 «Балдырған» бөбекжай-балабақшасы»</w:t>
      </w:r>
    </w:p>
    <w:p w14:paraId="6C80E5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«Көңілді бишілер» - №25 «Ерке» бөбекжай-балабақшасы»</w:t>
      </w:r>
    </w:p>
    <w:p w14:paraId="75AF6D6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«Би әлемі!» - №26 «Үміт» бөбекжай-балабақшасы»</w:t>
      </w:r>
    </w:p>
    <w:p w14:paraId="3C74E54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«Увлекательные шахматы» - №26 «Үміт» бөбекжай-балабақшасы»</w:t>
      </w:r>
    </w:p>
    <w:p w14:paraId="6805D61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«Робототехника» - №33 «Нұрсәт» балабақшасы</w:t>
      </w:r>
      <w:bookmarkStart w:id="0" w:name="_GoBack"/>
      <w:bookmarkEnd w:id="0"/>
    </w:p>
    <w:p w14:paraId="6182401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«Ритмический калейдоскоп» - №34 «Таңшолпан» балабақшасы</w:t>
      </w:r>
    </w:p>
    <w:p w14:paraId="2EF2D99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-«Лучики» - №37 «Балапан» бөбекжай-балабақшасы</w:t>
      </w:r>
    </w:p>
    <w:p w14:paraId="66AA701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«Развивай-ка» - МКҚК №38 «Әлем» бөбекжай-балабақша</w:t>
      </w:r>
    </w:p>
    <w:p w14:paraId="197C95C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«Танцуй малыш!» - №39 «Достық» бөбекжай-балабақшасы</w:t>
      </w:r>
    </w:p>
    <w:p w14:paraId="31B0907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-«Кел билейік, үйренейік» - №41 «Назерке» бөбекжай-балабақшасы</w:t>
      </w:r>
    </w:p>
    <w:p w14:paraId="60E5FBC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  <w:t>-«Бөбектерге арналған хореография» - МКҚК №45 «Алтын бала» бөбекжай-балабақшасы</w:t>
      </w:r>
    </w:p>
    <w:p w14:paraId="64143BB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«Magic English» - №49 «Думан» бөбекжай-балабақшасы</w:t>
      </w:r>
    </w:p>
    <w:p w14:paraId="0B84C30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«Би әлемінің сиқыры» - №49 «Думан» бөбекжай-балабақшасы</w:t>
      </w:r>
    </w:p>
    <w:p w14:paraId="2C0955B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«Путешествие в мир хореографии» - №49 «Думан» бөбекжай-балабақшасы</w:t>
      </w:r>
    </w:p>
    <w:p w14:paraId="3590A0F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«Әнші балақай» - №49 «Думан» бөбекжай-балабақшасы</w:t>
      </w:r>
    </w:p>
    <w:p w14:paraId="7444A7F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«Познайка» - №49 «Думан» бөбекжай-балабақшасы</w:t>
      </w:r>
    </w:p>
    <w:p w14:paraId="56E76B9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«Шахмат» - №49 «Думан» бөбекжай-балабақшасы</w:t>
      </w:r>
    </w:p>
    <w:p w14:paraId="5CF9C7B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«Мектепке дайындық» - №49 «Думан» бөбекжай-балабақшасы</w:t>
      </w:r>
    </w:p>
    <w:p w14:paraId="06C0395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-«Биші боламын өскенде...» - №50 «Алтын бесік» балабақша</w:t>
      </w:r>
    </w:p>
    <w:p w14:paraId="0B1E1EF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«Әсем болам десеңіз...» дамытушы гимнастика - № 51 «Жарқын бала» бөбекжай-балабақшасы</w:t>
      </w:r>
    </w:p>
    <w:p w14:paraId="2BC6C22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«Биші болғым келеді» - № 51 «Жарқын бала» бөбекжай-балабақшасы</w:t>
      </w:r>
    </w:p>
    <w:p w14:paraId="6151052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«Әнші болғым келеді» - № 51 «Жарқын бала» бөбекжай-балабақшасы</w:t>
      </w:r>
    </w:p>
    <w:p w14:paraId="21AF927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«Спорт – сенің серігің» - № 51 «Жарқын бала» бөбекжай-балабақшасы</w:t>
      </w:r>
    </w:p>
    <w:p w14:paraId="67D6EAF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«Говоруша» - № 51 «Жарқын бала» бөбекжай-балабақшасы</w:t>
      </w:r>
    </w:p>
    <w:p w14:paraId="62F3710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-«Кел билейік» - №52 «Құлагер» балабақша</w:t>
      </w:r>
    </w:p>
    <w:p w14:paraId="4127133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-«Әнші балапан» - №52 «Құлагер» балабақша</w:t>
      </w:r>
    </w:p>
    <w:p w14:paraId="10C79FB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-«Таэкван-до» - №52 «Құлагер» балабақша</w:t>
      </w:r>
    </w:p>
    <w:p w14:paraId="5433E90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-«Страна робототехники» - №52 «Құлагер» балабақша</w:t>
      </w:r>
    </w:p>
    <w:p w14:paraId="7F7C070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-«Театр әлемінде» - №52 «Құлагер» балабақша</w:t>
      </w:r>
    </w:p>
    <w:p w14:paraId="3DDF87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-«Шебер қолдар» - №52 «Құлагер» балабақша</w:t>
      </w:r>
    </w:p>
    <w:p w14:paraId="39D49AB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-«Күйші балапан» - №52 «Құлагер» балабақша</w:t>
      </w:r>
    </w:p>
    <w:p w14:paraId="6BC2AFA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-«Каратэ для дошкольников» - №52 «Құлагер» балабақша</w:t>
      </w:r>
    </w:p>
    <w:p w14:paraId="32586BC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«Чудесный мир творчества» - «Нұрзерек» бөбекжай-балабақшасы</w:t>
      </w:r>
    </w:p>
    <w:p w14:paraId="4F312F4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«ISMA» менталдық арифметика – «Жетістік мектебі КЕРІМ-АЙ»</w:t>
      </w:r>
    </w:p>
    <w:p w14:paraId="1E0D79B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«От жеста к танцу» - №40 «Балдәурен» МДҰ</w:t>
      </w:r>
    </w:p>
    <w:p w14:paraId="152DFF3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«We Love English» - №40 «Балдәурен» МДҰ</w:t>
      </w:r>
    </w:p>
    <w:p w14:paraId="273F2E9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«Сырлы бояу» - №40 «Балдәурен» МДҰ</w:t>
      </w:r>
    </w:p>
    <w:p w14:paraId="78B016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«Речевичок» - №40 «Балдәурен» МДҰ</w:t>
      </w:r>
    </w:p>
    <w:p w14:paraId="114411C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«От всех болезней нам полезны солнце, воздух и вода» - №40 «Балдәурен» МДҰ</w:t>
      </w:r>
    </w:p>
    <w:p w14:paraId="1D369E6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«Каратэ для дошкольников» - №40 «Балдәурен» МДҰ</w:t>
      </w:r>
    </w:p>
    <w:p w14:paraId="7F048A3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«Покорители водной стихии» - №40 «Балдәурен» МДҰ</w:t>
      </w:r>
    </w:p>
    <w:p w14:paraId="31E8857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«Путешествие в мир хореографии» - «Рауан» МДҰ</w:t>
      </w:r>
    </w:p>
    <w:p w14:paraId="778C894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«Joi English» - «Рауан» МДҰ</w:t>
      </w:r>
    </w:p>
    <w:p w14:paraId="44209D5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«Спортивная гимнастика» - «Рауан» МДҰ</w:t>
      </w:r>
    </w:p>
    <w:p w14:paraId="5A3107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«Занимательная математика» - «Рауан» МДҰ</w:t>
      </w:r>
    </w:p>
    <w:p w14:paraId="6B98971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«Граматейка» - «Рауан» МДҰ</w:t>
      </w:r>
    </w:p>
    <w:p w14:paraId="69DD0A2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«Логопедия» - «Рауан» МДҰ</w:t>
      </w:r>
    </w:p>
    <w:p w14:paraId="3021EA3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«Умелые ручки» - «Рауан» МДҰ</w:t>
      </w:r>
    </w:p>
    <w:p w14:paraId="40312A0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«Сиқырлы би әлемі» - «Жанибек» бөбекжай-балабақшасы</w:t>
      </w:r>
    </w:p>
    <w:p w14:paraId="186F0C0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«Волшебный мир танца» - «Жанибек» бөбекжай-балабақшасы</w:t>
      </w:r>
    </w:p>
    <w:p w14:paraId="47243E7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«Сиқырлы дыбыстар» -  «Жанибек» бөбекжай-балабақшасы</w:t>
      </w:r>
    </w:p>
    <w:p w14:paraId="1AF2536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«Волшебные звуки» -  «Жанибек» бөбекжай-балабақшасы</w:t>
      </w:r>
    </w:p>
    <w:p w14:paraId="65E5506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218825AF">
      <w:pPr>
        <w:numPr>
          <w:ilvl w:val="0"/>
          <w:numId w:val="7"/>
        </w:num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 о қ т а т ы л с ы н</w:t>
      </w:r>
    </w:p>
    <w:p w14:paraId="00C0B9D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3024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2023-2024  жылдарға арналған педагогикалық, тәжірибе эксперименттік жұмыс, шығармашылық шеберханалар мен зертханалар жұмыстары тоқтатылсын:</w:t>
      </w:r>
    </w:p>
    <w:p w14:paraId="2E78D9A4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«Театр – игра, сказка, чудо!» шебер-класс - № 17 «Шұғыла» балабақшасы</w:t>
      </w:r>
    </w:p>
    <w:p w14:paraId="239F5A3F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«Развитие коммуникативных навыков через познавательную среду «Жеті ойыншық»» (қалалық) – № 49 «Думан» ББ;</w:t>
      </w:r>
    </w:p>
    <w:p w14:paraId="1BEB92E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04856E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Қосымша бағдарламалар:</w:t>
      </w:r>
    </w:p>
    <w:p w14:paraId="4C6ACF9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«В мире танцев» - МКҚК №1 «Гүлдер» балабақшасы</w:t>
      </w:r>
    </w:p>
    <w:p w14:paraId="40C1747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«Хор» - № 7 «Арман» ББ</w:t>
      </w:r>
    </w:p>
    <w:p w14:paraId="66284C7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«Карате» - № 7 «Арман» ББ</w:t>
      </w:r>
    </w:p>
    <w:p w14:paraId="748EDA1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«Пластилинография» - № 15 «Жидек» ББ</w:t>
      </w:r>
    </w:p>
    <w:p w14:paraId="1364129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«Би әлемі» - № 21 «Кәусар бұлақ» ББ</w:t>
      </w:r>
    </w:p>
    <w:p w14:paraId="2F830F1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«Сиқырлы театр» - № 22 «Балдырған» ББ</w:t>
      </w:r>
    </w:p>
    <w:p w14:paraId="4CD2895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«Мектепке даярлық» - № 22 «Балдырған» ББ</w:t>
      </w:r>
    </w:p>
    <w:p w14:paraId="44BA4B3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«Шахмат» - № 22 «Балдырған» ББ</w:t>
      </w:r>
    </w:p>
    <w:p w14:paraId="4BE8E4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«Ғажайып әлем» - №26 «Үміт» бөбекжай-балабақшасы»</w:t>
      </w:r>
    </w:p>
    <w:p w14:paraId="3FE9BE0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«Прекрасный мир танца»  - №27 «Айгөлек» балабақшасы</w:t>
      </w:r>
    </w:p>
    <w:p w14:paraId="11F2C8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-«Magic English» - МККҚ №33 «Нұрсәт» балабақшасы</w:t>
      </w:r>
    </w:p>
    <w:p w14:paraId="4516ED5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-«Кішкентай зерттеушілер» - МККҚ №33 «Нұрсәт» балабақшасы</w:t>
      </w:r>
    </w:p>
    <w:p w14:paraId="3893CD5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«Кішкентай биші» - МКҚК №34 «Таңшолпан» бөбекжай- балабақшасы</w:t>
      </w:r>
    </w:p>
    <w:p w14:paraId="2F9DFD5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«Кекушинкай Каратэ-до КWF»</w:t>
      </w:r>
      <w:r>
        <w:rPr>
          <w:rFonts w:ascii="Calibri" w:hAnsi="Calibri" w:eastAsia="Times New Roman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№36 «Балақай» бөбекжай-балабақша</w:t>
      </w:r>
    </w:p>
    <w:p w14:paraId="63C4D49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«MIX DANCE»</w:t>
      </w:r>
      <w:r>
        <w:rPr>
          <w:rFonts w:ascii="Calibri" w:hAnsi="Calibri" w:eastAsia="Times New Roman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№36 «Балақай» бөбекжай-балабақша</w:t>
      </w:r>
    </w:p>
    <w:p w14:paraId="7D03988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«В мире танцев» - МКҚК №38 «Әлем» бөбекжай-балабақша</w:t>
      </w:r>
    </w:p>
    <w:p w14:paraId="073BE4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-«Таэквандо» - №41 «Назерке» бөбекжай-балабақшасы</w:t>
      </w:r>
    </w:p>
    <w:p w14:paraId="20B2A59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«Бала тілі бал» - МКҚК №45 «Алтын бала» бөбекжай-балабақшасы</w:t>
      </w:r>
    </w:p>
    <w:p w14:paraId="262FB00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«Развитие коммуникативных навыков через познавательую среду «Жеті ойыншық» - №49 «Думан» бөбекжай-балабақшасы</w:t>
      </w:r>
    </w:p>
    <w:p w14:paraId="05146CC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«Азбука хореографии» - «Нұрзерек» бөбекжай-балабақшасы</w:t>
      </w:r>
    </w:p>
    <w:p w14:paraId="4AD58F0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«Би әлемі» - «Амаль» балабақшасы</w:t>
      </w:r>
    </w:p>
    <w:p w14:paraId="5AF005A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«Magic English» - «Амаль» балабақшасы</w:t>
      </w:r>
    </w:p>
    <w:p w14:paraId="0B770FA3"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1374F"/>
    <w:multiLevelType w:val="multilevel"/>
    <w:tmpl w:val="0851374F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A901EB3"/>
    <w:multiLevelType w:val="multilevel"/>
    <w:tmpl w:val="2A901EB3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AD54495"/>
    <w:multiLevelType w:val="multilevel"/>
    <w:tmpl w:val="3AD544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07A4B0B"/>
    <w:multiLevelType w:val="multilevel"/>
    <w:tmpl w:val="407A4B0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3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4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5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6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7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69"/>
    <w:rsid w:val="001129D0"/>
    <w:rsid w:val="00904FB9"/>
    <w:rsid w:val="00B71469"/>
    <w:rsid w:val="0E12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1681</Words>
  <Characters>9588</Characters>
  <Lines>79</Lines>
  <Paragraphs>22</Paragraphs>
  <TotalTime>12</TotalTime>
  <ScaleCrop>false</ScaleCrop>
  <LinksUpToDate>false</LinksUpToDate>
  <CharactersWithSpaces>11247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2024-01-09T06:52:00Z</dcterms:created>
  <dc:creator>Актолкын</dc:creator>
  <cp:lastModifiedBy>Актолкын</cp:lastModifiedBy>
  <dcterms:modified xsi:type="dcterms:W3CDTF">2024-08-19T10:52:27Z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12DDC36440DA44D4831D1EB2C423A65F_12</vt:lpwstr>
  </property>
</Properties>
</file>